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%s - No SI model for part@%s - 没有部件的SI模型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%s Degrees@%s 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%s mm@%s 毫米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%s object selected in %s document@在%s个文档有%s个对象被选中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%s Objects Displayed (%s Selected)@%s 对象显示 (%s 被选择)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%s objects selected@%s 对象被选择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(custom)@(自定义)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(pixels)@(像素)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+12 Power Port@+12 电源端口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+5 Power Port@+5 电源端口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-5 Power Port@-5 电源端口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0 Hidden comment strings@0 隐藏注释行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0.01uF Capacitor@0.01uF 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0.1uF Capacitor@0.1uF 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 Locked components@1 锁定元件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 By Ascending X Then Ascending Y@根据 X递增量决定 Y递增量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1.0uF Capacitor@1.0uF 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100K Hertz Pulse@100KHz 脉冲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100K Hertz Sine Wave@100KHz 正弦波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100K Resistor@100K 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10K Hertz Pulse@10KHz 脉冲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10K Hertz Sine Wave@10KHz 正弦波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10K Resistor@10K 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10uF Capacitor@10uF 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1K Hertz Pulse@1KHz 脉冲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1K Hertz Sine Wave@1KHz 正弦波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1K Resistor@1K 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1M Hertz Pulse@1MHz 脉冲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1M Hertz Sine Wave@1MHz 正弦波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2 Pads and vias with a hole size between 15and 30@2 焊盘和过孔的孔大小在15-30之间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2.2uF Capacitor@2.2uF 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4 All testpoints@4 全部</w:t>
      </w:r>
      <w:hyperlink r:id="rId6" w:tgtFrame="_blank" w:tooltip="软件测试知识库" w:history="1">
        <w:r w:rsidRPr="00290CE5">
          <w:rPr>
            <w:rFonts w:ascii="KaiTi_GB2312" w:eastAsia="KaiTi_GB2312" w:hAnsi="KaiTi_GB2312" w:cs="宋体" w:hint="eastAsia"/>
            <w:b/>
            <w:bCs/>
            <w:color w:val="DF3434"/>
            <w:kern w:val="0"/>
            <w:sz w:val="27"/>
            <w:szCs w:val="27"/>
          </w:rPr>
          <w:t>测试</w:t>
        </w:r>
      </w:hyperlink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4 Port Serial Interface@4 端口串行接口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4.7K Resistor@4.7K 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47K Resistor@47K 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5 Component track and arc silkscreenprimitives@5 元件丝印层的基本线和弧线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 Keyword@A关键字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Abort Simulation@终止仿真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About Design Explorer@关于设计浏览器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Absolute@绝对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Absolute Layer@绝对层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Absolute Origin@绝对原点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AC Small Signal Analysis Setup@交流小信号分析配置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Accept Changes (Create ECO)@承认改变 (建立 ECO)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Access Code@验证码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Accuracy@精度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Activates open documents@激活显示文本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Active Low Input@激活低电平输入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Active Low Output@激活低电平输出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Active project@当前激活项目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Active sheet@当前激活图纸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Active Signals@激活的信号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All@添加全部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All Waveforms@添加全部波形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as Rule@作为规则添加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Assembly Outputs@增加装配输出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Class@添加分类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Component Part@添加元件部件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Document@增加文本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Document to Focused Project@添加文档到当前项目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Documentation Outputs@增加文本输出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Existing Project@添加已存在的项目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Fabrication Outputs@增加生产输出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first condition@添加首要条件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Add From To@添加From To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Internal Plane@增加内电层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Layer@添加层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Library@添加库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License@添加许可证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Net@添加网络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Net Class@添加网络分类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Netlist Outputs@增加网表输出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New Cursor@增加新光标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New Model@添加新模式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New Project@添加新项目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One@添加一个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or Remove Libraries@添加或移出库文件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Other Outputs@添加其他输出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Plane@添加内电层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Plot@增加图表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Project To Version Control@将项目添加到</w:t>
      </w:r>
      <w:hyperlink r:id="rId7" w:tgtFrame="_blank" w:tooltip="Git知识库" w:history="1">
        <w:r w:rsidRPr="00290CE5">
          <w:rPr>
            <w:rFonts w:ascii="KaiTi_GB2312" w:eastAsia="KaiTi_GB2312" w:hAnsi="KaiTi_GB2312" w:cs="宋体" w:hint="eastAsia"/>
            <w:b/>
            <w:bCs/>
            <w:color w:val="DF3434"/>
            <w:kern w:val="0"/>
            <w:sz w:val="27"/>
            <w:szCs w:val="27"/>
          </w:rPr>
          <w:t>版本控制</w:t>
        </w:r>
      </w:hyperlink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Remove Component Libraries@添加移出元件库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Remove Libraries@添加/移出库文件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Reports@增加报告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Selected@添加选择的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Selected Primitives to Component@添加所选基本元素到元件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Add Sheet Entry@添加图纸入口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Signal Layer@增加信号层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Suffix@加后缀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Template to Clipboard@添加模板到剪贴板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 Current Sheet@添加到当前图纸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 Custom Colors@添加到自定义颜色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 Design@添加到设计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 Entire Project@添加到整个项目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 new Y axis@增加到新Y轴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 Project@添加到项目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 Sheet@添加到图纸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 Version Control@添加到版本控制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top level signals to waveform@给波形增加顶层信号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Variant@添加变量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Watch@增加监视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Wave@增加波形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Wave To Plot@给图表增加波形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Waveform@增加波形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waveforms to the new plot@给新图表增加波形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 Y Axis@增加 Y 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Add/Edit Model@增加/编辑模型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Add/Remove Libraries@装载/移出库文件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Add/Remove Library@装载/移出库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AddAlias@添加别名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Advanced (Query)@高级 (查询)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Advanced Mode@高级模式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Affected Document@所影响的文本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Affected Object@所影响的对象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Aggregate@合计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Bottom@底部对齐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Components@对齐元件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Components by Bottom Edges@根据元件下缘对齐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Components by Horizontal Centers@元件居中对齐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Components by Left Edges@元件左边对齐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Components by Right Edges@元件右边对齐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Components by Top Edges@元件对齐顶部边缘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Components by Vertical Centers@根据垂直中心对其元件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Left@左对齐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Right@右对齐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 Top@顶部对齐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Aligned - Bottom@对齐 - 底部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Aligned - Center@对齐 - 中心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Aligned - Inside Left@对齐 - 内部左边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Aligned - Inside Right@对齐 - 内部右边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Aligned - Left@对齐 - 左边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Aligned - Right@对齐 - 右边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Aligned - Top@对齐 - 顶部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all@全部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Components@全部元件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Draft@全部草图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Final@全部最终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Hidden@全部隐藏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Locked@全部锁定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Nets@全部网络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Off@全部关闭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On@全部打开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On Current Document@全部当前文档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on Layer@全部打开层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open schematic documents@所有打开原理图文档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Orientations@所有方向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schematic documents in the currentproject@当前项目中所有原理图文档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 Text Docs@全部文本文件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 Dock@允许停放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 multiple testpoints on same net@允许同一网络多个测试点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 Ports to Name Nets@允许端口到网络名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Allow Sheet Entries to Name Nets@允许图纸入口到网络名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 Short Circuit@允许电路短路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 Synchronization With Database@允许和</w:t>
      </w:r>
      <w:hyperlink r:id="rId8" w:tgtFrame="_blank" w:tooltip="MySQL知识库" w:history="1">
        <w:r w:rsidRPr="00290CE5">
          <w:rPr>
            <w:rFonts w:ascii="KaiTi_GB2312" w:eastAsia="KaiTi_GB2312" w:hAnsi="KaiTi_GB2312" w:cs="宋体" w:hint="eastAsia"/>
            <w:b/>
            <w:bCs/>
            <w:color w:val="DF3434"/>
            <w:kern w:val="0"/>
            <w:sz w:val="27"/>
            <w:szCs w:val="27"/>
          </w:rPr>
          <w:t>数据库</w:t>
        </w:r>
      </w:hyperlink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同步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 Synchronization With Library@允许和库同步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 testpoint under component@元件下允许测试点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 Vias under SMD Pads@SMD焊盘下允许过孔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Allowed Orientations@允许方向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Allowed Side and Order@允许边和定制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Alpha@字母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Alpha Numeric@字母数字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Alpha Numeric Suffix@字母数字下标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Alphabetically@字母顺序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Alternate 1@另一选择 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Alternative@其他选择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Always load error file@总是加载错误文件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Amplitude@振幅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Analog@模拟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Analog +12V (+12V)@模拟 +12V (+12V)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Analog +5V (+5V)@模拟 +5V (+5V)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Analog Ground (AGND)@模拟地 (AGND)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Analog Routing 1@模拟布线层1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Analog Routing 2@模拟布线层2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Analog Routing 3@模拟布线层3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Analog Signal In@模拟信号输入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Analyse@分析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Analyses Setup@分析配置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Analyses/Options@分析/选项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Analysis@分析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Analysis Errors@分析错误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Analyze Design@分析设计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Analyze Document@分析文档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And Gate@与门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And to wrap long lines@增加到可交换长行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Angular@角形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Angular Dimension@角度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Angular Step@角幅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Animation speed@动画速度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Annotate@标注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Annotation@注释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Anode@正极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ANSI@ANSI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Any@任何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Aperture File (using Wizard formats)@光圈文件 (利用向导格式)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Aperture Library@光圈库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Aperture List@光圈列表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Aperture Matching Tolerances@D码表匹配公差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Append Sheet Numbers to Local Nets@附加图纸编号到本地网络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Applicable Binary Rules@适用的二元规则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Applicable Rules@适用的规则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Applicable Unary Rules@适用的一元规则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Apply Filter@应用过滤器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Apply to Active Chart Only@仅适用于激活图表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Apply to Entire Document@适用于整个文本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Arc@弧线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 (Any Angle)@弧形 (任何角度)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 (Center)@弧形 (定中心)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 (Edge)@弧形 (边限)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 Line Width@弧线宽度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 Radius@圆弧半径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Architecture@结构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Archive project document@存档项目文件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Arcs@弧形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Arithmetic@</w:t>
      </w:r>
      <w:hyperlink r:id="rId9" w:tgtFrame="_blank" w:tooltip="算法与数据结构知识库" w:history="1">
        <w:r w:rsidRPr="00290CE5">
          <w:rPr>
            <w:rFonts w:ascii="KaiTi_GB2312" w:eastAsia="KaiTi_GB2312" w:hAnsi="KaiTi_GB2312" w:cs="宋体" w:hint="eastAsia"/>
            <w:b/>
            <w:bCs/>
            <w:color w:val="DF3434"/>
            <w:kern w:val="0"/>
            <w:sz w:val="27"/>
            <w:szCs w:val="27"/>
          </w:rPr>
          <w:t>算法</w:t>
        </w:r>
      </w:hyperlink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Around Point@附近的点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Arrange All Windows Horizontally@水平排列所有窗口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Arrange All Windows Vertically@垂直排列所有窗口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Arrange Components Inside Area@在区域内排列元件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Arrange Components Within Room@在布局空间内排列元件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Arrange Outside Board@在底边界外排列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Arrange Within Rectangle@在矩形里排列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Arrange Within Room@在布局空间里排列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Arrow Length@箭头长度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Arrow Line Width@箭头线宽度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Arrow Position@箭头位置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Arrow Size@箭头大小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Arrow Style Power Port@发射型电源端口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Arrow Width@箭头宽度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Articles and Tutorials@文章和教程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Assembly %s@装配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Assembly Drawings@装配制图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Assembly Outputs@装配输出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At Margin@在页边距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At Window@在窗口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Attributes on Layer@层上属性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Create Composite@自动创建合成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indent mode@自动缩进模式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Pan Fixed Jump@自动平移固定范围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Pan Off@自动平移关闭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Auto Pan Options@自动平移选项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Pan ReCenter@自动平移至中心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Placement@自动布局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Placer@自动放置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Route@自动布线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save every@自动保存间隔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 Zoom@自动缩放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Auto-Increment During Placement@在布局时自动增加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Auto-Junction@自动加节点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Auto-Position Sheet@自动定位图纸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Automatic (Based on project contents)@自动（基于项目内容）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Automatically crossprobe first error@自动交叉检索第一个错误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Automatically Remove Loops@自动清除回路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Autopan Options@自动位移选项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Autoposition@自动定位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Autosave desktop@自动保存桌面设置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Available Libraries@当前库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Available Routing Strategies@可用的布线策略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Available Signals@可用的信号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Average Track Length (mil)@平均铜线长度（mil）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Avg@平均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Avoid Obstacle@避开障碍物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Back Annotate@反向标注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Background@背景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Backspace unindents@回车取消缩进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Backup Files@备份文件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Backup Options@备份选项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Ball Grid Arrays (BGA)@BGA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Ballistic@可变速度移动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Bank1@组列1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Bank2@组列2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Bar Style Power Port@条型电源端口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Bar to use as Main Menu@栏作为主菜单使用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Bar Type@栏类型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Bars@栏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Base Value@低电平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Baseline@基线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Baseline Dimension@基线尺度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Basic DC@基本直流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Batch@批处理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Batch Mode@批命令模式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Begin Group@开始分组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Below is a list of all the processesprovided by this server@以下列表是此服务提供的所有处理模块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Beta Deg@Beta降级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Bezier@曲线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BGA Options@BGA 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Bidirectional Signal Flow@双向信号流向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Bill of Materials@材料清单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Bill of Materials (By PartType) For Project[%]@项目[%s]物料清单(元件类型)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Bill of Materials For PCB%s@PCB %s材料清单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Bill of Materials For Project %s@项目材料清单%s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Bitmap File@位图文件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Blank Project (Embedded)@空白项目 (</w:t>
      </w:r>
      <w:hyperlink r:id="rId10" w:tgtFrame="_blank" w:tooltip="嵌入式开发知识库" w:history="1">
        <w:r w:rsidRPr="00290CE5">
          <w:rPr>
            <w:rFonts w:ascii="KaiTi_GB2312" w:eastAsia="KaiTi_GB2312" w:hAnsi="KaiTi_GB2312" w:cs="宋体" w:hint="eastAsia"/>
            <w:b/>
            <w:bCs/>
            <w:color w:val="DF3434"/>
            <w:kern w:val="0"/>
            <w:sz w:val="27"/>
            <w:szCs w:val="27"/>
          </w:rPr>
          <w:t>嵌入式</w:t>
        </w:r>
      </w:hyperlink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Blank Project (FPGA)@空白项目 (FPGA)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Blank Project (Library Package)@空白项目 (库包)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Blank Project (PCB)@空白项目 (PCB)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Block Indent@块缩进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Block Name@块名称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Block Name : %s@块名称 :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Board@板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Area Color@板区域颜色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Dimensions@板尺寸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in 3D@3D 板视图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Information@板信息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Board La&amp;yers &amp; Colors@板层和颜色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La&amp;yers &amp;&amp; Colors@板层和颜色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Layers Colors@板层颜色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Layers &amp; Colors@板层和颜色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Layers and Colors@板层和颜色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Line Color@板层线颜色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Options@板选项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Shape@板形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Board Specifications@板技术参数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Bold Waveforms@实线波形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BOOLEAN@布尔数学体系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Border (Auto-Detect)@边界 (自动探测)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Border Color@边框颜色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Border On@边框显示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Border Width@边框宽度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Bottom@底层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 Dielectric@底部绝缘层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 Layer@底层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 Layer Annular Ring Size@底层圆环尺寸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 Overlay@底层丝印层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 Paste@底层焊锡层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 Solder@底层阻焊层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Bottom Solder Mask@底层阻焊层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BottomLayer@底层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BottomOverlay@底层丝印层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Brackets@支架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Break All Component Unions@从单元中分离出所有元件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Break Component from Union@从单元中分离出元件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Break Track@断开轨迹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Breakpoints@断点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Brightness@亮度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Bring To Front Of@带到某对象前面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Browse@浏览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Browse Component Libraries@浏览元件库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Browse Components@浏览元件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Browse Libraries@浏览库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Browse Library@浏览库文件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Bubble Help Advisor (Shift+F1)@浮动帮助顾问 (Shift+F1)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Build Composite@构造合成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Build Later@后来再建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Build PCB Project@构造 PCB 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Build Project@构造项目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Build Query@构造智能语句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Build Sooner@立即创建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Build-Up@绝缘层对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Building Query from Board@从板构造查询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Bus@总线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Bus Entry@总线入口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Bus indices out of range@总线超出范围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Bus range syntax errors@总线范围语法错误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Bus Width@总线线宽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By class@通过类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By document type@通过文本类型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 Menu@C 菜单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 Standard@C 标准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Calc. Copper Area@计算.铜面积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Calculated Impedance =@计算阻抗=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Calculated Trace Width =@计算线宽=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CAM Document@CAM 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CAM Editor@CAM 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Cannot Locate Document %s@无法找到%s文档信息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Capacitance@电容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Capacitor@电容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Capacitors@电容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Categories@类别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Cathode@负极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Center Dimension@中心点尺度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Center Horizontal@水平居中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Center of Object@对象中心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Center Vertical@垂直居中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Change Language@更换语言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Change Order@改变顺序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Change System Font@改变系统字体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Change Technology@改变封装技术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Channel Offset@通道偏移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Characteristic Impedance Driven Width@特性阻抗驱动线宽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Chart@制图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Chart name is blank@图表名称为空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Chart Options@图表选项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Check All Components@检查所有元件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Check In@签入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Check Mode@校验模式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Check Out@签出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Check Syntax@校验语法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a snap grid size@选择捕获网格尺寸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Color@选择颜色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cursor to delete@选择要光标删除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cursor to jump to@选择要跳转到的光标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Choose Default Backup Folder@选择缺省的备份文件夹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Default Document Folder@选择缺省文档文件夹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Design Rule Type@选择设计规则类型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Document@选择文档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Document Scope@选择文档范围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Document to Open@选择要打开的文档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Document to Place@选择文档放置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Documents@选择文档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Documents to Add to Project %s@选择文档加到项目%s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Documents To Compare@选择比较文档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documents to compare - one from theleft list and one from the right list@选择比较文档 - 一个从左面列表另一个从右面列表选择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Project@选择项目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Project Group to Open@选择要打开的项目组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Project to Open@选择要打开的项目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second corner@选择第二角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the document to compare against thedesign hierarchy of %s@选择与设计层次%s进行比较的文本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the document to compare against thedesign hierarchy of Documents.PRJPCB@选择与项目文本的层次设计进行比较的文本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Choose Top Level@选择顶层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Choose WAS-IS File for Back-Annotation fromPCB@从PCB选择 WAS-IS文件作为反向注释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Circle Style Power Port@循环型电源端口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Circuit@电路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Circuit Simulation@电路仿真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CKT@CKT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Clamping@箝位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Class I@分类 I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Class II@分类 II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Class Type@类型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Classes@分类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Classic Color Set@典型颜色设置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Clean All Nets@清除全部网络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Clean Single Nets@清除单一网络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All Nets@清除全部网络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All Test points@清除全部检测点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All Testpoints@清除全部测试点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Browser Marks@清除浏览器标记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Class@清除类别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Current Filter@清除当前过滤器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Current Filter (Shift+C)@清除当前过滤器(Shift+C)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Existing@清除已存在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Clear Filter@清除过滤器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History@清除历史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Memory@清除存储器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non-numerical values@清除非数字的值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Selected@清除已选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Status@清除状态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 workspace compile messages oncompile@编译时清除工作空间编译信息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Clearance@间距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Click Clears Selection@单击清除选择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Click on the finish button to complete thetask@在结束按钮上点击完成任务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Client@客户端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Client License Usage@客户端许可证用法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Client Setup@客户端设置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Clip to Area@显示框内文本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Clipboard Reference@剪贴板属性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clock@时钟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'Compile Errors'@关闭‘编译错误’面板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'Compiled Object Debugger'@关闭‘编译对象调试器’面板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'Differences'@关闭‘差异’面板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'Files'@关闭‘文件’面板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Close 'Help Advisor'@关闭‘帮助顾问’面板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'Inspector'@关闭 '检视器'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'Libraries'@关闭 '库'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'List'@关闭 '列表'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'Messages'@关闭‘消息’面板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'navigator'@关闭‘浏览器’面板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'Projects'@关闭‘项目’面板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All Documents@关闭全部文件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Composite@关闭合成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Documents@关闭文档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Focused Project@关闭当前项目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Project@关闭项目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Close Project Documents@关闭项目文档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Collapse Row@折叠行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Collect Data For@数据收集类型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Collector@集电极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Color Options@颜色选项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Color Set@颜色设置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Colors &amp;&amp; Gray Scales@色彩/灰度级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Colours@颜色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Column Best Fit@适应列宽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Command Reference@命令参考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Command Status@命令状态栏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Comment type@注释类型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 Drag@拖动比较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Comparator@比较器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Comparison Type Description@比较类型描述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Active Document@编译当前文档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Active Project@编译当前项目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All@编译全部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All Open Projects@编译全部已打开的项目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All Projects@编译所有项目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Current Project@编译当前项目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Document@编译文档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Errors@编译错误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FPGA Project@编译 FPGA 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Later@后来再编译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Library@编译库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only if modified@仅编译修改之后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PCB Project@编译 PCB 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Project@编译项目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 Sooner@立即编译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Compiled@编译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Compiled Object Debugger@编译对象调试器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Compiler Options@编译选项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Compiling %s@正在编译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Compiling Flattened Project@编译平行项目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Complex Data@复杂数据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component@元件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%s@元件%s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Actions@元件操作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Class Generator@元件分类发生器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Classes@元件分类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Comment@元件注释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Connections@元件连接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Cross Reference@元件互相参照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Cross Reference Report ForProject %s@项目元件交叉参考报告%s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Designator%s@元件标识符%s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Grid@元件网格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Links@元件链接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Name@部件名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Names@元件名称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Naming@元件命名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Nets@元件网络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Parameter@元件参数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Component Pin Designator@元件引脚标识符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Pin Editor@元件引脚编辑器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Pins@元件引脚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Placement@元件布局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Primitives@元件基本元素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Properties@元件属性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Report@元件报告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Rule Check@元件规则检查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scope for filtering andselection@过滤及选择元件的范围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Side@元件层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Type@元件类型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Types@元件类型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Wizard@元件向导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 Wizard - Pin Grid Arrays (PGA)@元件向导 - PGA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Components@元件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Components Cut Wires@元件切线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Composite Drill Guide@合成钻孔向导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Composite Layers@合并层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Composite Properties@合成特性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Condition Type / Operator@类型/操作状态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Condition Value@条件值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Conductor Width@导体宽度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Conductors@导体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Configure Drill Pairs@配置钻孔层对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Configure Licenses@配置软件许可证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Configure PLD Compiler@配置PLD编译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Configure Project Options for ActiveProject@为当前项目配置项目选项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Confirm Delete Parameter@确认删除参数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Confirm Global Edit@确定全局编辑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Confirm Remove %s@确认删除%s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Confirm remove the layer %s@确认是删除层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Confirm Selection Memory Clear@选择存储器清除时确认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 Layer@连接层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 Style@连接样式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 To@连接到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 to Net@连接到网络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 Wire Check@接线检查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 Wire Extractor@接线数据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Connected Copper@连接铜线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Connected Tracks@连接铜线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Connection Color@连接颜色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Connection Matrix@连接矩阵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Connector@连接器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Connector Type@连接器类型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Constant Level@常数等级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Constraints@约束限制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Contract All@全部压缩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Convert Part To Sheet Symbol@转换元件为图纸符号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Convert Selected Free Pads to Vias@将所选自由焊盘转换为过孔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Convert Selected Vias to Free Pads@将所选过孔转换为自由焊盘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Convert Special Strings@转换特殊字符串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Convert to DXP Plane Mode@转换为 DXP内电层模式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Coordinate@坐标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Coordinate Positions@坐标位置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Copper thickness@铜厚度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Copy (Ctrl+C)@复制 (Ctrl+C)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Copy Component@复制元件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Copy Footprint From/To@复制封装 从/到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Copy on Field@复制域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Copy preexisting edif models whenavailable@当可访问到时拷贝已经存在的EDIF模型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Copy Room Formats@复制布局空间格式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Copy to Layers@复制到层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Copyright ?Altium Limited 2002@ Altium 版权所有 2002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Core (%s)@核心 (%s)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Corner@角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Corner 1@角 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Corner 2@角 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Corrections@校正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Coupling@耦合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a new Board Level Design Project@创建新的板级设计项目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a new FPGA Design Project@创建新的FPGA设计项目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a new Integrated Library Package@创建新的集成库包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backup files@创建备份文件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compiled SimCode output file@创建编译SimCode输出文件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Component@创建元件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Engineering Change Order@创建工程改变顺序(ECO)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Expression@创建表达式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FFT Chart@新建FFT图表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Library@创建库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List From PCB@从PCB建表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Netlist From Connected Copper@从连接的铜板创建网表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New Chart@新建图表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New Database@新建数据库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Non-Orthoganal Room from selectedcomponents@根据所选元件创建非正交布局空间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Create Non-Orthogonal Room from Components@根据元件创建非正交布局空间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Orthogonal Room from Components@根据元件创建正交布局空间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Orthogonal Room from selectedcomponents@根据所选元件创建正交布局空间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Pairs From Layer Stack@从层堆栈中创建层对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Pairs From Used Vias@从所用过孔中创建层对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Projects from Path@从指定路径创建项目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Rectangle Room from selectedcomponents@根据所选元件创建矩形布局空间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Rectangular Room from Components@根据元件创建矩形布局空间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Report@建立报告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Report File@创建报告文件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Rule@创建规则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Sheet From Symbol@从符号创建图纸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Symbol From Sheet@从图纸创建符号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Union from Components@从元件创建单元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Union from Selected Components@根据所选元件创建单元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VHDL File From Symbol@从符号创建 VHDL 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VHDL from FPGA-Part@从 FPGA 零件创建 VHDL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Create VHDL Testbench@创建 VHDL 测试平台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Create Violations@创建违规信息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Cross Probe@插入探针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Cross Probe to Documents@文档中插入探针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Cross Probe to Schematic@交叉检索到原理图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Crossing Window@交叉窗口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Crossprobe schematic@交叉检索原理图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Crosstalk@串扰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Crosstalk Analysis@串扰分析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Crosstalk Waveforms@串扰分析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CTRL+Double Click Opens Sheet@CTRL+双击打开图纸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Current Component@当前元件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Current Document@当前文档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Current Font@当前字体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Current Layer@当前层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Current Origin@当前原点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Current Page@当前页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Cursor A@光标 A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Cursor B@光标 B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Cursor beyond EOF@EOF的光标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Cursor beyond EOL@EOL的光标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Cursor Grid Options@指针网格选项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Cursor through tabs@通过Tab移动光标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Cursor Type@光标类型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Curve Width@曲线宽度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 Aperture Library File (*.LIB)@自定义光圈库文件 (*.LIB)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 Height@自定义高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 Size@自定义大小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 Step@定制调试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 Style@自定义风格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 Width@自定义宽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Customize Resources@自定义资源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Customizing DefaultEditor Editor@用户缺省自定义编辑器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Customizing PCB Editor@自定义 PCB 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Customizing PCBLib Editor@自定义PCBLib编辑器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Customizing Sch Editor@自定义原理图编辑器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Customizing SchLib Editor@定制原理图库编辑器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Customizing VHDL Editor@自定义VHDL编辑器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Cut (Ctrl+X)@剪切 (Ctrl+X)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Cutout@挖除部分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Darken@调暗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 Process@接线数据处理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Database Connection@数据库连接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Database key field@数据库关键字段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Database Link File@数据库链接文件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Database Link Options@数据库链接选项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Database Linking@数据库链接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Database Linking Menu@数据库链接菜单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Database Links@数据库链接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DatabaseLink@数据库链接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Datasheet@数据表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Datum@数据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Datum Dimension@数据尺度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DC Analysis@DC分析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DC Sweep Analysis Setup@直流扫描分析配置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Debugging Options@调试选项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Decision@判定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Declare Component At Cursor@在指针指向元件显示说明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Decrease@减少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Decrease Horizontal Spacing of Components@减小元件水平间距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Decrease Priority@降低优先级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Decrease Vertical Spacing of Components@减小元件的垂直间距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default@默认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Background@默认背景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Bars@缺省面板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Color Set@默认颜色设置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Default Designator@缺省名称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File Name@缺省文件名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Locations@默认位置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Power Object Names@默认电源对象名称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Primitives@默认基本元素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Prints@默认打印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Shortcuts@默认快捷方式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Stimulus@默认激励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Template Name@缺省模板名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time units@默认时间单位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Value@默认值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 Vendor Family@默认厂家芯片系列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DefaultEditor@默认编辑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DefaultRowHeight@默认行高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Define from selected objects@从所选对象定义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Define the layout of the PGA footprint byselecting the proper values@选择适当的值定义PGA封装引脚布局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degrees@度数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All@全部删除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All Cursors@删除全部光标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All Waveforms@删除全部波形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Chart@删除图表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Delete Class@删除分类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Current Cursor@删除当前光标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Cursor@删除光标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generated files before compile@编译之前删除生成的文件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Net@删除网络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Net Class@删除网络分类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Plot@删除坐标图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Watch@删除监视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Delete Waveform@删除波形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Delta Step@增量调试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Demote@降级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Density Map@密度图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Deselect All@取消全部选择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DeSelect All On Current Document@取消选择当前的全部文档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Design@设计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Documents@设计文本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Explorer DXP@ DXP 设计浏览器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Explorer DXP - %s@设计浏览器 DXP -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Explorer Error@设计浏览器错误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Explorer Information@设计浏览器信息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Explorer Preferences@设计浏览器属性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Explorer Project Manager@设计浏览器项目管理器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Design Explorer Version 7.1.70@设计浏览器 版本 7.1.70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Explorer Version 7.2.92@设计浏览器版本 7.2.92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Explorer Warning@设计浏览器告警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Rule Check@设计规则检查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Rule Checker@设计规则检查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 Rules@设计规则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Designator@标识符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Designator Display@标识符显示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Designator Format@标识符格式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Designator Index Control@标识符指针控制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Designators@标识符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Destination Library@目标库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Device Family@器件系列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Dielectric constant@绝缘材料常数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Dielectric Properties@绝缘体属性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Differences@差异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Different@不同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Ground (GND)@数字地层(GND)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Objects@数字对象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Power (VCC)@数字电源层(VCC)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Routing 1@数字布线层1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Routing 2@数字布线层2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Digital Routing 3@数字布线层3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Routing 4@数字布线层4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Routing 5@数字布线层5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Routing 6@数字布线层6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Signal In@数字信号输入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supply VCC@数字电源VCC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Digital Supply VDD@数字电源VDD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Dimension@标注线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Dimensions@标注线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Diode@二极管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Diodes@二极管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Direction From Pad@出焊盘方向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Directive Options@提示选项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Directives@指令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Disable@不激活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Disable All@全部禁用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Disable All Watches@禁用全部监视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Disable dragging@取消拖动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Disable Update All@取消修改全部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Disable Update Selected@取消修改选择的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Disable Watch@禁用监视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Cross Sheet Connectors@显示图纸间连接符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Display FFT Charts@显示FFT图表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Full Hierarchy@显示全部层次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Graphical Lines@显示图形线条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Logical Designators@显示逻辑标识符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Mode@显示模式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Name@显示名称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Net Labels@显示网络标志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No Hierarchy@显示没有层次图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Options@显示选项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Physical Designators@显示物理标识符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Pins@显示引脚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Ports@显示端口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Printer Fonts@显示打印字体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Report@显示报告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shadows around menus, toolbars andpanels@显示菜单, 工具栏, 面板的阴影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Sheet@显示图纸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Sheet Entries@显示图纸入口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Sheet Symbols@显示图纸符号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Symbols@显示符号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Display System Information@显示系统信息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Distance factor@距离因素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Distribute Horizontally@水平居中分布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Distribute Vertically@垂直居中分布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Division Size@分割尺度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 not group@不分组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 you wish to delete the Parameter@你希望删除这个参数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Documen@文本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 Editors@文档编辑器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 Name@文档名称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 Options@文档选项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 Order@文档顺序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 Parameters@文本参数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 Path@文档路径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 scope for filtering and selection@过滤选择文档范围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Documentation %s@文本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Documentation Output@文本输出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Documents for %s@%s 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Documents for Free Documents@文档为自由文档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Does nothing@无任何操作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Don't Annotate Component@不注释元件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Don't care@不关注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dot@点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Dot Grid@网格点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Dotted@点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Double click line@双击行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Double Click Runs Inspector@鼠标双击则运行检视器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Double Sided@双面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Draft Thresholds@草图起点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Drag@拖动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Drag a column header here to group by thatcolumn@拖动一列标头到这列用于分组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Drag Orthogonal@直角拖动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Drag Selection@拖动选择内容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Drag Track End@拖动轨迹末端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Draw Solid@画实线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Draw to Custom Aperture@自定义光圈绘图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Drawing@制图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Drawing Tools@制图工具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DRC Error Markers@DRC 错误标记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DRC Report Options@DRC报告选项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DRC Violations@DRC违规数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Drill@钻孔机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 Drawing@钻孔图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 Drawing Plots@钻孔绘制图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 Drawing Symbols@钻孔绘制符号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Drill Drawings@钻孔图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 Guide@钻孔向导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 Guide Plots@钻孔导向图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 Pair Properties@钻孔层对属性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 Pairs@钻孔配对层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Drill-Pair Manager@钻孔层对管理器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Drill-Pair Properties@钻孔对属性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DrillDrawing@钻孔图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DrillGuide@钻孔向导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Dual in-line Package (DIP)@DIP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Duplicate Selected@复制被选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DXP Help Advisor@DXP 帮助指导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DXP Knowledge Base@DXP 知识库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DXP Learning Guides@DXP 学习指南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DXP Online help@DXP 在线帮助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Dynamic@动态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Dynamic transparency@动态透明效果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Earth@接地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Earth Power Port@接地电源端口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ECO Generation@ECO 启动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EDA Servers@EDA 服务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Edge Connectors@边缘连接器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EDIF Macro@EDIF宏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EDIF Menu@EDIF 菜单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EDIF Standard@EDIF 标准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Buffer@编辑缓冲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Command@编辑命令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Comment@编辑注释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Full Pad Layer Definition@编辑完整的焊盘层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Keyword Properties@编辑关键字属性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Language Syntax@编辑语言语法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Layer@编辑层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Library@编辑库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Net@编辑网络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Net Class@编辑网络分类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Nets@编辑网络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Number@编辑编号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Pins@编辑引脚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Polygonal Room Vertices@编辑多边形空间的顶点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Rule Priorities@编辑规则优先级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Rule Values@编辑规则数值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Selected@编辑被选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Simulation Signals@编辑仿真信号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String@编辑字符串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Edit Style@编辑风格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Values@编辑值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Variant@编辑变量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 Wave@编辑波形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Editing Options@编辑选项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Editor Preferences@参数选择编辑器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EditScript@编辑脚本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Eight Layer (5 x Signal, 3 x Plane)@八层（5信号层，3内电层）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Elaborate and generate on compile@编译时详细阐述和产生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Electrical Grid@电子网格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Electrical Type@电气类型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Ellipse@椭圆形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Elliptical Arc@椭圆的弧线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Embedded@嵌入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Embedded apertures (RS274X)@内嵌光圈表[RS274X]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Embedded Project@嵌入式项目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Embedded Projects@嵌入式项目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Emitter@发射极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Enable All@全部启用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Enable All Watches@启用全部监视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Enable Font Substitution@允许字型替换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Enable In-Place Editing@启用位置编辑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Enable Update All@使能修改全部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Enable Update Selected@使能修改选择的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Enable Version Control@允许版本控制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Enable Watch@启用监视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Enabled@激活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End Angle@结束角度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End Layer@结束层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Enforce layer pairs settings@执行层对设置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Engineering Change Order@工程改变单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Entity/Configuration@实体/配置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Equalize Net Lengths@补偿网络长度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Error Marker@错误标记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Error Reporting@错误报告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Errors Detected@监测到错误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Errors or warnings found@发现错误或告警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Esc@取消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Example Layer Stacks@层堆栈举例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Examples@范例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Excel Template Filename@Excel 模板文件名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Exclude IEEE Directory@不包括IEEE目录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Exclude System Parameters@拒绝系统参数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Execute Changes@执行改变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Expand Row@扩展行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Expansion@扩展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Expansion value from rules@从规则扩展值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Expiry Date@有效期限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Explode@拆解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Explode Component to Free Primitives@将元件拆解为自由的基本元素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Explode Composite@拆解合成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Explode Coordinate to Free Primitives@将坐标拆解为自由的基本元素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Explode Dimension to Free Primitives@将尺度标注拆解为自由的基本元素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Explode Polygon to Free Primitives@将多边形敷铜拆解为自由的基本元素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Explore@浏览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Explore Differences@探测差异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ExplorerFramePanel@管理器框架面板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Exponential/Logarithmic@指数/对数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Export Grid Contents@导出内容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Export Netlist From PCB@从 PCB 导出网表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Export Selected Waveforms@导出选择的波形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Export to PCB@导出到 PCB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Export Using Template@导出使用模板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Expression@表达式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Extension Width@延伸宽度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Fabrication %s@生产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Fabrication Outputs@生产输出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Falling Edge Flight Time@下降沿延迟时间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Falling Edge Overshoot@下降沿过冲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Falling Edge Slope@下降沿斜率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Falling Edge Undershoot@下降沿下冲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False@错误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Fanout@扇出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Fanout Direction@Fanout 方向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Fanout Options@Fanout 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Fanout Style@Fanout 风格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faster@快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Fatal Error@严重错误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File Mask@文件过滤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Files Found on All Search Paths@在全部路径上查找到的文件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Fill Color@填充颜色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Fills@填充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Film Box@胶片盒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Film Size@胶片尺寸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Film Wizard@胶片向导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Filter@过滤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Filter browsed objects@过滤浏览对象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Filter For@过滤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Filtered Objects@过滤对象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Final@最终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Final Properties@最终属性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Find and Replace Text@查找并替换文本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Find and Set Testpoints@选择和设置测试点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Find Component@查找部件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Find Coupled Nets@发现耦合网络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Find Selections@查找选择内容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Find Similar Objects@找出相似对象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Find text at cursor@光标位置查找文本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First Component@第一个元件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First Layer@首层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First Page@首页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First Transition@首次转换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All Objects@适合全部对象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Board@适合底板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Document@适合大小文档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Document (Ctrl+PgDn)@适合大小文档 (Ctrl+PgDn)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Fit Filtered Objects@适合过滤对象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Selected@适合选择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Selected Objects@适合选中对象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Sheet@适合图纸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Specified Area@适合指定区域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Fit Waveforms@适合波形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Fixed Size Jump@固定步长跳转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Flat (Only ports global)@平面（只对全局端口）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Flip Selection@翻转被选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FLOAT@浮点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Focus Wave@主波形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Font Substitutions@字型置换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Footprint@封装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Footprint Model@封装模型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Footprint not found@没有发现封装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Footprints@封装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 a parallel gap of@平行线间距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Force Columns Into View@所有列显示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Force complete tenting on bottom@在底部强制完全伸展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Force complete tenting on top@在顶部强制完全伸展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Foreground@前景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Formal Type@格式类型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Format and Radix@格式和基数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Format Axis@格式化轴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Format Wave@格式化波形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Format Y Axis@格式化 Y 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Formats@格式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Formatting@格式化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Found in@发现于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Four Layer (2 x Signal, 2 x Plane)@四层（2信号层，2内电层）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FPGA Options@FPGA 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FPGA Preferences@FPGA 参数选择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FPGA Project@FPGA项目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FPGA Projects@FPGA项目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Free Documents@自由文档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Free Objects@自由对象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From To Display Settings@飞线显示设置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From Tos@飞线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From-To Editor@飞线编辑器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Full Circle@圆环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Full line comment@全行注释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Full Query@完全查询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Full Results@全部结果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Full Stack@完全层叠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Function Definitions@函数定义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Gap@间隙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Gear 2@齿轮 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Gear 3@齿轮 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Gear 4@齿轮 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Gear 5@齿轮 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Gear 6@齿轮 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Gear's Method 1st Order@齿轮方法第1命令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Gear's Method 2nd Order@齿轮方法第2命令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Gear's Method 3rd Order@齿轮方法第3命令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Generate Change Orders@产生改变命令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Generate DRC Rules@产生DRC规则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Generate implicit modules for LPM, XBLOX orLogicB@为LPM, XBLOX orLogicB产生隐含模块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Generate Print Preview of Active Document@生成激活文档的打印预览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Generate Report@生成报告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Generate XSPICE Netlist@生成 XSPICE 连线表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Generates pick and place files@生成拾取和摆放文件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Gerber Files@Gerber文件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Gerber Setup@Gerber设置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Get Latest Version@得到最后的版本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Global (Netlabels and ports global)@全局（网络标号和全局端口）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GND Power Port@接地电源端口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Goto Line Number@转到连线编号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Graph@图表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Graphic@图形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Graphical@图形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Graphical Editing@图形编辑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Greater Equal@大于等于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Grid@栅格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Grid 1@网格1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Grid 2@网格2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Grid Color@网格颜色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Grid Range@网格范围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Grid Size@网格尺寸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Grid Type@栅格类型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Grids@网格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Ground Plane 1 (GND)@地平面层1(GND)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Ground Plane 2 (GND)@地平面层2(GND)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GroundPlane@地层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Group Binary@分组二进制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Group Line@分组线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Group undo@组取消操作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Grouped Columns@分组列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Guessed Model@高斯模型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Hatching Style@阴影样式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Help Advisor@帮助指导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Helper@助手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Hex@十进制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Hide All@全部隐藏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Hide All In Project@隐藏全部项目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Hide Component Nets@隐藏元件网络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Hide Connections@隐藏连接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Hide delay@隐藏延迟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Hide Net@隐藏网络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Hide panel after displaying waveforms@显示波形之后隐藏面板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Hierarchial Scopes@层次范围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Hierarchical (Sheet entry &lt;-&gt; portconnections)@层次（图纸入口&lt;-&gt;端口连接）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Hierarchical Path@层次路径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 Confidence@非常匹配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 Current@高电流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 Level@高等级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Highest transparency@最高透明度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Highlight@高亮显示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by Graph@根据图形高亮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by Masking@根据遮蔽高亮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by Selecting@根据选择高亮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by Zooming@根据缩放高亮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Comments@高亮注释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Directives@高亮提示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in Full@完全高亮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Keywords@高亮关键字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Memory contents@高亮显示存储器内容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Numbers@高亮编号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Similar Waves@高亮类似波形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Highlight Strings@高亮字符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HiZ@高阻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Hole Size@孔大小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Hole Size Editor@孔大小编辑器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Hole Sizes@孔大小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Holes@孔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HoleSize@孔大小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Horizon@水平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horizontal@水平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Horizontal Spacing@水平间距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Horizontally@水平居中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How should the pads be relativelypositionned ?@如何相应的放置这些焊盘？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How should this plot appear?@本图表如何显示外观？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How wide should the outline be ?@需要多宽的外形尺寸？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How would you like the pads to be named ?@你希望如何命名这些焊盘？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I/O Type@I/O 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Idle state - ready for command@静止状态 - 准备执行命令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IEEE Symbol@IEEE 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IEEE Symbols@IEEE符号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ignore@忽略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Ignore Differences@忽略不同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Ignore Obstacle@忽略障碍物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Ignore Stubs (mil)@忽略分支（mil）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Illegal bus definitions@不合规定的总线定义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Illegal bus range values@不合规定的总线范围值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Impedance@阻抗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Impedance Calculation@阻抗计算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Impedance Formula Editor@阻抗公式编辑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Imperial@英制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Imperial (mil)@英制(mil)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Import Changes@导入更改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Import Changes From %s@从%s导入更改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Import FPGA Pin Data@导入FPGA引脚数据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Import FPGA Pin-Data to Part@导入FPGA引脚数据到元件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Import FPGA Pin-Data to Sheet@导入FPGA引脚数据到图纸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Import IBIS@输入 IBIS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Import Waveforms@导入波形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Import/Export@导入/导出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Bottom-Side@包含底部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Components@包括元件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Double-Sided@包含两侧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IEEE numeric_std Library@包括 IEEE numeric_std库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on New Printouts@包括在新打印输出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Parameters Owned By@包括自身参数归属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Power Parts@包括电源元件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Subdirectories@包括子目录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Synopsys Library@包括Synopsys库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Top-Side@包含顶部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unconnected mid-layer pads@包括未连接的中间层焊盘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 with Clipboard and Prints@包括剪贴板和打印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Included Nets@包括网络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Increase@增加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Increase Horizontal Spacing of Components@增大元件水平间距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Increase Priority@提升优先级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Increase Vertical Spacing of Components@增大元件垂直间距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Increment Part Number@增加零件数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Inductance@电感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Inductor@电感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Inner Layer 1@中间层1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Inner Layer 2@中间层2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Inner Layer 3@中间层3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Inner Layer 4@中间层4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Inner Layer 5@中间层5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Inner Layer 6@中间层6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Input Output@输入输出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Insert All Wave Views@插入全部波形视图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Insert Duplicate@插入副本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Insert Line@插入线路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Insert Link@插入连接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Insert mode@插入模式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Insert Wave View@插入波形视图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Inside@内部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Inside Area@内部区域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Inside Edge@内部边沿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Inspect@检查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Inspector@检视器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Install Library@加载库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Installed@安装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Installed Libraries@已加载的库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Instance@实例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integer@整数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Integrated@集成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Integrated Library@集成库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Integration@综合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Integration method@集成方法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Interactive Placement@交互布局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Interactive Routing@交互式布线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Interactively Route Connections@交互式连接布线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 Layer Pairs@内部层对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 Plane %s@内电层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 Planes@内电层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 Planes (P)@内电层 (P)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InternalPlane1@内电层1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 ((%s))@内电层1((%s))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InternalPlane10@内电层10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InternalPlane10 ((%s))@内电层10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InternalPlane11@内电层11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InternalPlane11 ((%s))@内电层11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InternalPlane12@内电层12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InternalPlane12 ((%s))@内电层12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InternalPlane13@内电层13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InternalPlane13 ((%s))@内电层13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InternalPlane14@内电层14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InternalPlane14 ((%s))@内电层14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InternalPlane15@内电层15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InternalPlane15 ((%s))@内电层15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InternalPlane16@内电层16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InternalPlane16 ((%s))@内电层16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InternalPlane2@内电层2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InternalPlane2 ((%s))@内电层2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InternalPlane3@内电层3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InternalPlane3 ((%s))@内电层3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InternalPlane4@内电层4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InternalPlane4 ((%s))@内电层4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InternalPlane5@内电层5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InternalPlane5 ((%s))@内电层5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InternalPlane6@内电层6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InternalPlane6 ((%s))@内电层6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InternalPlane7@内电层7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InternalPlane7 ((%s))@内电层7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InternalPlane8@内电层8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InternalPlane8 ((%s))@内电层8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InternalPlane9@内电层9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InternalPlane9 ((%s))@内电层9 ((%s))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Invertor@反向器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IPC-D-356A Options@IPC-D-356A选项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Is Active@激活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Item Count@条目计数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Job Files@工作文件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Job Manager Menu@工作管理菜单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Job Manager Toolbar@工作管理工具栏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Jump@跳转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Current Cursor@跳转到当前光标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Cursor@跳转到光标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First Group Object in Selection@转移到被选中的第一个组对象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First Primitive Object inSelection@转移到被选中的第一个原始对象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Last Group Object in Selection@转移到被选中的最后一个组对象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Jump to Last Primitive Object in Selection@转移到被选中的最后一个原始对象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Location@转移到位置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Next Group Object in Selection@转移到被选中的下一个组对象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Next Primitive Object in Selection@转移到被选中的下一个原始对象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Previous Group Object in Selection@转移到被选中的前一级组对象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Previous Primitive Object inSelection@转移到被选中的前一级原始对象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Jump To Time@跳转到时间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Junction@结点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Junction Cap@节点电容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Junction DC@节点直流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Just this document@只这个文档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Keep last setup@保持以前配置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Keep Out Layer@禁止布线层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Keep-Out Layer@禁止布线层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Keepout@禁止布线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KeepOutLayer@禁止布线层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Key Mapping@关键映射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Keyword@关键字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Keyword Sets@关键字集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Kind@类型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Landscape@横向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Language Name@语言名称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Language Reference@语言参考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Language Setup@语言设置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large@大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Large 90@大于 90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Large Cursor 90@大光标 90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Large Icon@大图标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Last Component@最后的元件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Last Modified@最后修改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Last Page@末页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Last Transition@最后一次转换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Last Value@最后数值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Checking@层校验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Drawing Order@图层图纸顺序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Information@层信息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Name@图层名称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No@图层编号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Pair@层对信息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Layer Pairs@层配对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Properties@图层属性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Stack Manager@层堆栈管理器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Stack Reference@层堆栈参考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 Stackup Legend@层堆栈图表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Layers@图层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Layers in layerstack only@仅在层堆栈中的层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LCD Cont@LCD 控制器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LCD Controller@LCD 控制器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Leader@引线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Leader Dimension@引线尺寸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Leading/Trailing Zeroes@前/后导零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Left Delimeter@左分隔符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Left Right Signal Flow@左右信号流向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Less Equal@小于等于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Level Seperator for Paths@根据路径分离层次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 Ref@库参考标号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Libraries@库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Libraries on Path@指定路径的库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Component Parameters@库元件参数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Component Properties@库元件属性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Component Rule Check@库元件规则检查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Library Description@库描述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Editor Workspace@库编辑器工作区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Layers@库图层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name@库名称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Options@库选项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path@库路径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Ref@库参考名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Library Reference@库参考名称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LibRef@库参考符号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License Type@许可证类型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Licensing@许可协议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Lighten@调亮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Line Grid@网格线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Line Number@线编号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Line Style@线类型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Line Width@线宽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linear@线性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Linear Diameter@线性直径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Linear Diameter Dimension@线性直径尺寸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Linear Dimension@线性尺寸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Linked To Sheet@链接到图纸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Literal@文字的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Loading Resources@载入资源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Local Colors@本地颜色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Local Signals@本地信号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Location@位置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Location</w:t>
      </w:r>
      <w:r w:rsidRPr="00290CE5">
        <w:rPr>
          <w:rFonts w:ascii="Calibri" w:eastAsia="KaiTi_GB2312" w:hAnsi="Calibri" w:cs="Calibri"/>
          <w:b/>
          <w:bCs/>
          <w:color w:val="555555"/>
          <w:kern w:val="0"/>
          <w:sz w:val="27"/>
          <w:szCs w:val="27"/>
        </w:rPr>
        <w:t>  </w:t>
      </w: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X1@位置 X1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Location</w:t>
      </w:r>
      <w:r w:rsidRPr="00290CE5">
        <w:rPr>
          <w:rFonts w:ascii="Calibri" w:eastAsia="KaiTi_GB2312" w:hAnsi="Calibri" w:cs="Calibri"/>
          <w:b/>
          <w:bCs/>
          <w:color w:val="555555"/>
          <w:kern w:val="0"/>
          <w:sz w:val="27"/>
          <w:szCs w:val="27"/>
        </w:rPr>
        <w:t>  </w:t>
      </w: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X2@位置 X2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Location X@位置 X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Location Y@位置 Y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Location Marks@位置标记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Location of Part@元件位置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Lock All Pre-routes@锁定全部预布线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Lock Designator@锁定标志符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Lock Pins@锁定引脚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Lock Primitives@锁定原始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Lock Sheet Primitive@锁定原始图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locked@锁定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Logarithmic@对数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Logic@对数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Logical@逻辑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Logical Designator@逻辑标志符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Low Confidence@低度匹配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Low Level@低等级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Lowest transparency@最低透明度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Lumped Elements@集中元素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Lumped Elements Pin Model@集中元素管脚模型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Make Equal@使相等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Make Horizontal Spacing of ComponentsEqual@使元件水平等间距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Make PCB Library@生成 PCB 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Make Project Library@生成项目库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Make Vertical Spacing of Components Equal@使元件垂直等间距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Make VHDL Library@产生 VHDL 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Manual@手动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Manufacturer@生产商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Map built-in libraries@映射内置库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Margin Width@边界宽度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Mark Manual Parameters@标记手控参数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Markers@标记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Mask@遮蔽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Mask Layers@遮蔽层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Mask Layers (A)@遮蔽层 (A)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Mask Level@遮蔽层次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Mask Matching@遮蔽匹配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Mask Set@遮蔽设置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Match By Parameters@按参数匹配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Material@材料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Max Dist. (mil)@最大距离（mil）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Max Width@最大线宽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Maximum (Ohms)@最大[欧姆]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Maximum (seconds)@最大[秒]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Maximum (Volts)@最大[伏特]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Maximum Stub Length@最大Stub长度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Maximum Via Count@最大过孔数量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 Distance@位距度量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 Primitives@基本度量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 Selected Objects@选定对象度量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 time@时间度量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Measurement@测量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Measurement Cursors@测量光标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Measurement Method@测量方法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Measurement Unit@度量单位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Measurement Units@度量单位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Mechanical@机械的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1@机械层1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10@机械层10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11@机械层11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12@机械层12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Mechanical 13@机械层13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14@机械层14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15@机械层15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16@机械层16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2@机械层2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3@机械层3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4@机械层4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5@机械层5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6@机械层6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7@机械层7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8@机械层8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9@机械层9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Layer %s@机械层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Layer Pair@机械层配对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Layer Pairs@机械层配对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Layer(s) to Add to All Plots@机械层加到所有绘制图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Layers@机械层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Layers(M)@机械层 (M)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 Pair Properties@机械层配对属性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Mechanical1@机械层1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Mechanical16@机械层16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Mechanical2@机械层2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Mechanical3@机械层3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Mechanical4@机械层4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Mechanical5@机械层5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medium@中等的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Medium Confidence@中度匹配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Membership Checks@隶属关系校验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Merge All@全部合并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metric@公制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Microstrip@微波传输带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 Layer %s@中间层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MidLayer1@中间层1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MidLayer10@中间层10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MidLayer11@中间层11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MidLayer12@中间层12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MidLayer13@中间层13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MidLayer14@中间层14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MidLayer15@中间层15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MidLayer16@中间层16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MidLayer17@中间层17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MidLayer18@中间层18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MidLayer19@中间层19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MidLayer2@中间层2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MidLayer20@中间层20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MidLayer21@中间层21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MidLayer22@中间层22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MidLayer23@中间层23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MidLayer24@中间层24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MidLayer25@中间层25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MidLayer26@中间层26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MidLayer27@中间层27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MidLayer28@中间层28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MidLayer29@中间层29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MidLayer3@中间层3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MidLayer30@中间层30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MidLayer4@中间层4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MidLayer5@中间层5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MidLayer6@中间层6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MidLayer7@中间层7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MidLayer8@中间层8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MidLayer9@中间层9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Mils/Sec@mils/秒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Mimic Orcad Ports@模拟的Orcad端口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Min Length (mil)@最小长度（mil）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Min Prim Length@最小基本长度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Min Width@最小线宽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Minimum (Ohms)@最小[欧姆]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Minimum (Volts)@最小[伏特]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Minimum Angle@最小角度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Minimum Annular Ring (x - y)@最小环孔 (x - y)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Minimum Clearance@最小间隙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Minimum Primitive Size@最小的原始尺寸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Mirror@镜像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Mirror Layers@镜像层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Mirrored@镜像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Mirrored Component@镜像元件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Miscellaneous Styles@附加风格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Mismatched bus label ordering@总线标记次序不匹配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Mismatched bus widths@总线宽度不匹配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Mismatched Bus-Section index ordering@总线部分索引次序不匹配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Missing@遗漏部分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Missing Pad Names@遗漏焊盘名称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Missing Pins in Sequence@序列中遗漏管脚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Mix Sim Menu@混合仿真菜单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Mix Sim Standard@混合仿真标准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Mixed Sim@混合仿真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Model@模型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Model Assignments@模型分配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 Found@发现模型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 Map@模型连接信息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 Name@模型名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 Name not found in project librariesor installed libraries@在项目库及已加载库中没有发现模型名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 Path@模型路径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 Pin Designator@模型引脚标识符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 Type@模块类型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Models@模型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Models for %s@%s 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Modification Type Description@修改类型描述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Modifications@更改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Modify Composite@修改合成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Modify Wave Colors@修改波形颜色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Mono@单色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Monte Carlo Analysis Setup@Monte Carlo分析配置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More Buttons@其他工具按钮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More Documents@更多文档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More Projects@更多项目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More Recent Documents@更多最近打开的文档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More Recent Projects@更多最近打开的项目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More Windows@更多窗口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Most recent document - %s@最近打开的文档 -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Most recent project - %s@最近打开的项目 - %s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Board Shape@移动板形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Board Vertices@移动般板顶层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Component@移动元件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Components To Grid@移动元件到网格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Room@移动布局空间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Rooms To Grid@移动布局空间到网格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Selected Components to Grid@移动选中元件到网格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Selected Objects@移动选中对象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Selection@移动选择部分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Move To Front@向前移动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 Layer@多层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 line comment@多行注释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 line string@多行字符串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Multi-Chann@多通道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Multi-Channel@多通道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Multi-Channel Mixer@多通道混频器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Multi-Layer@多层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MultiLayer@多层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MultiLayer Default Print@多层默认打印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Name Display@名称显示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Navigate@导航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Navigation Options@导航选项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NC Drill Files@NC 钻孔文件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NC Drill Format@NC Drill格式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NC Drill Setup@NC Drill设置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NC Editor@NC 编辑器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Net@网络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/ Bus@网络/总线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and Layer@网络和层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Class@网络分类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Classes@网络种类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Identifier Scope@网络标识范围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Items@网络条目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Label@网络标记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Labels@网络标签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Name@网络名称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Options@网络选项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Tie@网络连接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Tie in BOM@在BOM中的网络连接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Track Width@网络线宽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 Via Size@网络孔尺寸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NetLength@网络线长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Netlist@网表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Netlist For Document@文档网表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Netlist For Project@项目网表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Netlist Manager@网表管理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Netlist Menu@网表菜单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Netlist Options@网表选项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Netlist Status@网表状态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NetPinCount &gt; 5@网络引脚数量 &gt; 5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Nets@网络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Nets (Parameters Sets)@网络 (参数设置)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Nets In Class@网络分类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Nets/Layers@网络/层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Chart@新建图表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Command@新命令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Component@新建元件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Component Name@新元件名称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from existing file@由已存在的文件来创建新文件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from template@由模板来创建新文件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Keyword Properties@新关键字属性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Keyword Set Properties@新关键字集属性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Location@新位置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New Part@新部分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Plot@新键坐标图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Rule Wizard@新规则导向器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Time@新时间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ToolBar@新工具栏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New waveform for each simulation@为每次仿真建立新波形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Next Component@下一个元件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Next Part@下一个部分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Next Tab@下一个标记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Next Transition@下一次转换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NO@否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change@不改变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Component Selected@无选中元件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Configure@无配置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current layer@没有当前层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Default Template File@没有默认模板文件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Document Menu@无文档菜单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Document Shortcuts@无文档快捷方式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Document Tools@无文档工具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ERC@不进行错误规则检查标志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Footprint Available@没有可用的封装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items are selected for updating@没有选择用于修改的项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No Match@不匹配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Model Selected@没有模型选中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Net@无网络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objects selected@无对象选中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Output@无输出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Page Setup@无页面设置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Preview Available@无可用预览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Report@无报告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Schematic Component@没有原理图元件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Setup Printer@无打印机设置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signal or plane layer has been selected@没有选择信号层或内电层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Symbol@无符号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Updates@不改变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 Warnings@无警告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No-ERC Markers@无ERC标记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Node Count@节点数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Node Voltage and Supply Current@节电电压和电源电流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Node Voltage, Supply and Device Current@节电电压、电源和器件电流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Node Voltage, Supply Current and SubcircuitVARs@节电电压、电源电流、支路电流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Node Voltage, Supply Current, DeviceCurrent and Power@节电电压、电源电流、器件电流和器件功率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Nodes@节点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Noise@噪声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Noise Analysis Setup@噪声分析配置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Noise/Temp@噪声/温度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Non-Plated Hole Size@无铜过孔尺寸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Not all components have Signal Integritymodels set up@并非所有元件都有信号完整性分析模型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Not connected to network server. You arenot using any licenses@没有连接到网络服务器, 你没有使用任何软件许可证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Not connected to network server. You areusing one license@没有联接到网络服务器，你正在使用相应授权。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Not Logic Connection@反向逻辑连接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Nothing to Redo@无操作可重做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Nothing to Undo@无操作可撤销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Nothing to Undo (Ctrl+Z)@无操作可取消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NSX@NSX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Number of backups to keep@保存备份的数目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Number of copies@拷贝数量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Number of Plots Visible@可见图表数目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Number of versions to keep@保存版本的数目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Number Options@编号选项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Object Class Explorer@浏览对象分类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Object Kind@对象类型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Object Specific@对象特性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Object Type Checks@对象类型校验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Object's Electrical Hot Spot@对象电气热点定位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Octagonal@八边形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Octagons@八边形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ODB Steps@ODB 调试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ODB++ Files@ODB++ 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ODB++ Setup@ODB++设置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Off Grid Pads@关闭网格焊盘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Off Sheet Connector@关闭图纸间连接器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Offset Component Reference@偏移元件参考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 Demand@开启请求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OnBottom@在底层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Online@在线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Online DRC@在线DRC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Only show enabled mechanical Layers@仅显示使能的机械图层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Only show layers in layer stack@层堆栈中只显示信号层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Only show planes in layer stack@层堆栈中只显示内电层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OnMechanical@在机械层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OnMultiLayer@在多层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OnSignal@在信号层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OnSilkscreen@在丝印层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OnTop@在顶层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a document@打开一个文档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a project@打开一个项目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a project or document@打开项目或文档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Any Document@打开任何文档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Any Document (Ctrl+N)@打开任何文档 (Ctrl+N)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Any Existing Document (Ctrl+O)@打开任何已经存在的文档 (Ctrl+O)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Collector@开集电极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Collector Pull Up@开集电极上拉电阻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Collector PullUp@开集电极上拉电阻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Composite for editing@打开合成编辑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default primitive file@打开默认属性文件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Documents@打开文档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Emitter@开发射极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Emitter Pull Up@开发射极上拉电阻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Emitter PullUp@开发射极上拉电阻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Existing Project@打开存在的项目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Exported@打开输出文本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lastRenderedPageBreak/>
        <w:t>Open FPGA Vendor PIN File@打开FPGA 厂商 PIN文件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IBIS File@打开IBIS文件</w:t>
      </w:r>
    </w:p>
    <w:p w:rsidR="00290CE5" w:rsidRPr="00290CE5" w:rsidRDefault="00290CE5" w:rsidP="00290CE5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/>
          <w:color w:val="555555"/>
          <w:kern w:val="0"/>
          <w:sz w:val="23"/>
          <w:szCs w:val="23"/>
        </w:rPr>
      </w:pPr>
      <w:r w:rsidRPr="00290CE5">
        <w:rPr>
          <w:rFonts w:ascii="KaiTi_GB2312" w:eastAsia="KaiTi_GB2312" w:hAnsi="KaiTi_GB2312" w:cs="宋体" w:hint="eastAsia"/>
          <w:b/>
          <w:bCs/>
          <w:color w:val="555555"/>
          <w:kern w:val="0"/>
          <w:sz w:val="27"/>
          <w:szCs w:val="27"/>
        </w:rPr>
        <w:t>Open In New Window@在新窗口打开</w:t>
      </w:r>
    </w:p>
    <w:p w:rsidR="00060AB8" w:rsidRPr="00290CE5" w:rsidRDefault="00060AB8">
      <w:bookmarkStart w:id="0" w:name="_GoBack"/>
      <w:bookmarkEnd w:id="0"/>
    </w:p>
    <w:sectPr w:rsidR="00060AB8" w:rsidRPr="0029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69" w:rsidRDefault="00A40569" w:rsidP="00290CE5">
      <w:r>
        <w:separator/>
      </w:r>
    </w:p>
  </w:endnote>
  <w:endnote w:type="continuationSeparator" w:id="0">
    <w:p w:rsidR="00A40569" w:rsidRDefault="00A40569" w:rsidP="0029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69" w:rsidRDefault="00A40569" w:rsidP="00290CE5">
      <w:r>
        <w:separator/>
      </w:r>
    </w:p>
  </w:footnote>
  <w:footnote w:type="continuationSeparator" w:id="0">
    <w:p w:rsidR="00A40569" w:rsidRDefault="00A40569" w:rsidP="0029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8B"/>
    <w:rsid w:val="00060AB8"/>
    <w:rsid w:val="00290CE5"/>
    <w:rsid w:val="0051198B"/>
    <w:rsid w:val="006C53CB"/>
    <w:rsid w:val="00A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C6388-9564-441D-A3C9-127114F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CE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90CE5"/>
  </w:style>
  <w:style w:type="paragraph" w:customStyle="1" w:styleId="msonormal0">
    <w:name w:val="msonormal"/>
    <w:basedOn w:val="a"/>
    <w:rsid w:val="00290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90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90CE5"/>
    <w:rPr>
      <w:b/>
      <w:bCs/>
    </w:rPr>
  </w:style>
  <w:style w:type="character" w:styleId="a9">
    <w:name w:val="Hyperlink"/>
    <w:basedOn w:val="a0"/>
    <w:uiPriority w:val="99"/>
    <w:semiHidden/>
    <w:unhideWhenUsed/>
    <w:rsid w:val="00290CE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90C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csdn.net/base/mysq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csdn.net/base/g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csdn.net/base/softwaretes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ib.csdn.net/base/embeddeddevelopme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b.csdn.net/base/datastruc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6150</Words>
  <Characters>35057</Characters>
  <Application>Microsoft Office Word</Application>
  <DocSecurity>0</DocSecurity>
  <Lines>292</Lines>
  <Paragraphs>82</Paragraphs>
  <ScaleCrop>false</ScaleCrop>
  <Company/>
  <LinksUpToDate>false</LinksUpToDate>
  <CharactersWithSpaces>41125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贾伟涛</dc:creator>
  <cp:keywords/>
  <dc:description/>
  <cp:lastModifiedBy>贾伟涛</cp:lastModifiedBy>
  <cp:revision>2</cp:revision>
  <dcterms:created xsi:type="dcterms:W3CDTF">2016-11-27T17:24:00Z</dcterms:created>
  <dcterms:modified xsi:type="dcterms:W3CDTF">2016-11-27T17:25:00Z</dcterms:modified>
</cp:coreProperties>
</file>